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20" w:rsidRP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13E5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:rsid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013E5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0013E5" w:rsidRP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3E5" w:rsidRP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13E5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…………..</w:t>
      </w:r>
      <w:r w:rsidRPr="000013E5">
        <w:rPr>
          <w:rFonts w:ascii="Times New Roman" w:hAnsi="Times New Roman" w:cs="Times New Roman"/>
          <w:sz w:val="18"/>
          <w:szCs w:val="18"/>
        </w:rPr>
        <w:t>…</w:t>
      </w:r>
    </w:p>
    <w:p w:rsid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013E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0013E5">
        <w:rPr>
          <w:rFonts w:ascii="Times New Roman" w:hAnsi="Times New Roman" w:cs="Times New Roman"/>
          <w:sz w:val="18"/>
          <w:szCs w:val="18"/>
        </w:rPr>
        <w:t>dres zamieszkania)</w:t>
      </w:r>
    </w:p>
    <w:p w:rsidR="000013E5" w:rsidRP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3E5" w:rsidRP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13E5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0013E5">
        <w:rPr>
          <w:rFonts w:ascii="Times New Roman" w:hAnsi="Times New Roman" w:cs="Times New Roman"/>
          <w:sz w:val="18"/>
          <w:szCs w:val="18"/>
        </w:rPr>
        <w:t>…………</w:t>
      </w:r>
    </w:p>
    <w:p w:rsid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0013E5">
        <w:rPr>
          <w:rFonts w:ascii="Times New Roman" w:hAnsi="Times New Roman" w:cs="Times New Roman"/>
          <w:sz w:val="18"/>
          <w:szCs w:val="18"/>
        </w:rPr>
        <w:t>(cd. adresu zamieszkania)</w:t>
      </w:r>
    </w:p>
    <w:p w:rsid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921" w:rsidRDefault="00F87921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3E5" w:rsidRDefault="000013E5" w:rsidP="0000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3E5" w:rsidRDefault="000013E5" w:rsidP="0000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013E5" w:rsidRDefault="000013E5" w:rsidP="0000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PLANOWANYM POBYCIE DZIECKA POWYŻEJ 5 GODZIN DZIENNIE</w:t>
      </w:r>
    </w:p>
    <w:p w:rsidR="000013E5" w:rsidRDefault="000013E5" w:rsidP="0000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921" w:rsidRDefault="00F87921" w:rsidP="0000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13E5" w:rsidRDefault="000013E5" w:rsidP="0000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3E5" w:rsidRDefault="000013E5" w:rsidP="00F879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…………………………………………… oświadczam, </w:t>
      </w:r>
      <w:r w:rsidR="00F879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że planowany czas pobytu mojego dziecka ……………………………………………… </w:t>
      </w:r>
      <w:r w:rsidR="00F879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przedszkolu w roku szkolnym …………………………. </w:t>
      </w:r>
      <w:proofErr w:type="gramStart"/>
      <w:r w:rsidR="00F8792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ynosi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F87921">
        <w:rPr>
          <w:rFonts w:ascii="Times New Roman" w:hAnsi="Times New Roman" w:cs="Times New Roman"/>
          <w:sz w:val="24"/>
          <w:szCs w:val="24"/>
        </w:rPr>
        <w:t xml:space="preserve">wyżej 5 </w:t>
      </w:r>
      <w:proofErr w:type="spellStart"/>
      <w:r w:rsidR="00F87921">
        <w:rPr>
          <w:rFonts w:ascii="Times New Roman" w:hAnsi="Times New Roman" w:cs="Times New Roman"/>
          <w:sz w:val="24"/>
          <w:szCs w:val="24"/>
        </w:rPr>
        <w:t>godin</w:t>
      </w:r>
      <w:proofErr w:type="spellEnd"/>
      <w:r w:rsidR="00F87921">
        <w:rPr>
          <w:rFonts w:ascii="Times New Roman" w:hAnsi="Times New Roman" w:cs="Times New Roman"/>
          <w:sz w:val="24"/>
          <w:szCs w:val="24"/>
        </w:rPr>
        <w:t xml:space="preserve"> dziennie, tj. od godziny …………….. do </w:t>
      </w:r>
      <w:proofErr w:type="gramStart"/>
      <w:r w:rsidR="00F87921">
        <w:rPr>
          <w:rFonts w:ascii="Times New Roman" w:hAnsi="Times New Roman" w:cs="Times New Roman"/>
          <w:sz w:val="24"/>
          <w:szCs w:val="24"/>
        </w:rPr>
        <w:t>godziny ………………….. .</w:t>
      </w:r>
      <w:proofErr w:type="gramEnd"/>
    </w:p>
    <w:p w:rsidR="00F87921" w:rsidRDefault="00F87921" w:rsidP="00F879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F87921" w:rsidRDefault="00F87921" w:rsidP="00F879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921" w:rsidRDefault="00F87921" w:rsidP="00F879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921" w:rsidRDefault="00F87921" w:rsidP="00F879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                                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…………………………………………..</w:t>
      </w:r>
    </w:p>
    <w:p w:rsidR="00F87921" w:rsidRPr="00F87921" w:rsidRDefault="00F87921" w:rsidP="00F879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(miejscowość,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(podpis rodzica/opiekuna prawnego)</w:t>
      </w:r>
    </w:p>
    <w:sectPr w:rsidR="00F87921" w:rsidRPr="00F8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E5"/>
    <w:rsid w:val="000013E5"/>
    <w:rsid w:val="00BF4220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dellaio</dc:creator>
  <cp:lastModifiedBy>dellaio</cp:lastModifiedBy>
  <cp:revision>1</cp:revision>
  <dcterms:created xsi:type="dcterms:W3CDTF">2024-11-14T09:20:00Z</dcterms:created>
  <dcterms:modified xsi:type="dcterms:W3CDTF">2024-11-14T09:36:00Z</dcterms:modified>
</cp:coreProperties>
</file>